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E57F94" w:rsidP="7E26BBFE" w:rsidRDefault="00E57F94" w14:paraId="7498093F" w14:textId="2D64B701">
      <w:pPr>
        <w:jc w:val="left"/>
      </w:pPr>
      <w:r w:rsidR="00E57F94">
        <w:rPr/>
        <w:t>Evidencia 1</w:t>
      </w:r>
      <w:r w:rsidR="00C050B6">
        <w:rPr/>
        <w:t>2</w:t>
      </w:r>
      <w:r w:rsidR="00E57F94">
        <w:rPr/>
        <w:t xml:space="preserve">: </w:t>
      </w:r>
      <w:r w:rsidRPr="1F8FFE1E" w:rsidR="00C050B6">
        <w:rPr>
          <w:rFonts w:ascii="Arial" w:hAnsi="Arial" w:cs="Arial"/>
          <w:lang w:val="es-ES"/>
        </w:rPr>
        <w:t xml:space="preserve">Correo electrónico y capturas </w:t>
      </w:r>
      <w:r w:rsidRPr="1F8FFE1E" w:rsidR="00C050B6">
        <w:rPr>
          <w:rFonts w:ascii="Arial" w:hAnsi="Arial" w:cs="Arial"/>
          <w:lang w:val="es-ES"/>
        </w:rPr>
        <w:t>re</w:t>
      </w:r>
      <w:r w:rsidRPr="1F8FFE1E" w:rsidR="00C050B6">
        <w:rPr>
          <w:rFonts w:ascii="Arial" w:hAnsi="Arial" w:cs="Arial"/>
          <w:lang w:val="es-ES"/>
        </w:rPr>
        <w:t>uniones.</w:t>
      </w:r>
      <w:r w:rsidRPr="1F8FFE1E" w:rsidR="00C050B6">
        <w:rPr>
          <w:rFonts w:ascii="Arial" w:hAnsi="Arial" w:cs="Arial"/>
        </w:rPr>
        <w:t> </w:t>
      </w:r>
    </w:p>
    <w:p w:rsidR="00C050B6" w:rsidP="14C9E1D4" w:rsidRDefault="00C050B6" w14:paraId="0006947D" w14:textId="1AD78D49">
      <w:pPr>
        <w:bidi w:val="0"/>
        <w:spacing w:before="0" w:beforeAutospacing="off" w:after="0" w:afterAutospacing="off" w:line="480" w:lineRule="auto"/>
        <w:ind w:left="0" w:right="0" w:firstLine="709"/>
        <w:jc w:val="left"/>
      </w:pPr>
    </w:p>
    <w:p w:rsidR="00C050B6" w:rsidP="14C9E1D4" w:rsidRDefault="00C050B6" w14:paraId="6EF5F813" w14:textId="32CF13AE">
      <w:pPr>
        <w:bidi w:val="0"/>
        <w:spacing w:before="0" w:beforeAutospacing="off" w:after="0" w:afterAutospacing="off" w:line="480" w:lineRule="auto"/>
        <w:ind w:left="0" w:right="0" w:firstLine="709"/>
        <w:jc w:val="left"/>
      </w:pPr>
    </w:p>
    <w:p w:rsidR="00C050B6" w:rsidP="7E26BBFE" w:rsidRDefault="00C050B6" w14:paraId="0193F731" w14:textId="0CF9FC6D">
      <w:pPr>
        <w:jc w:val="left"/>
      </w:pPr>
    </w:p>
    <w:p w:rsidR="00C050B6" w:rsidP="7E26BBFE" w:rsidRDefault="00C050B6" w14:paraId="30FAFF2B" w14:textId="154F6D35">
      <w:pPr>
        <w:jc w:val="left"/>
      </w:pPr>
      <w:r w:rsidR="7E645B8D">
        <w:drawing>
          <wp:inline wp14:editId="65901A92" wp14:anchorId="7F63C176">
            <wp:extent cx="5619750" cy="3238500"/>
            <wp:effectExtent l="0" t="0" r="0" b="0"/>
            <wp:docPr id="79175196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791751962" name=""/>
                    <pic:cNvPicPr/>
                  </pic:nvPicPr>
                  <pic:blipFill>
                    <a:blip xmlns:r="http://schemas.openxmlformats.org/officeDocument/2006/relationships" r:embed="rId42754785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50B6" w:rsidP="7E26BBFE" w:rsidRDefault="00C050B6" w14:paraId="141D1E7B" w14:textId="0DAD95A9">
      <w:pPr>
        <w:jc w:val="left"/>
      </w:pPr>
      <w:r w:rsidR="7E645B8D">
        <w:drawing>
          <wp:inline wp14:editId="3E5737B1" wp14:anchorId="33AD1A62">
            <wp:extent cx="5619750" cy="3295650"/>
            <wp:effectExtent l="0" t="0" r="0" b="0"/>
            <wp:docPr id="882559170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882559170" name=""/>
                    <pic:cNvPicPr/>
                  </pic:nvPicPr>
                  <pic:blipFill>
                    <a:blip xmlns:r="http://schemas.openxmlformats.org/officeDocument/2006/relationships" r:embed="rId73505289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50B6" w:rsidP="7E26BBFE" w:rsidRDefault="00C050B6" w14:paraId="1924ABE0" w14:textId="23332B20">
      <w:pPr>
        <w:jc w:val="left"/>
      </w:pPr>
      <w:r w:rsidR="7E645B8D">
        <w:drawing>
          <wp:inline wp14:editId="01813F7E" wp14:anchorId="408023F0">
            <wp:extent cx="5619750" cy="2981325"/>
            <wp:effectExtent l="0" t="0" r="0" b="0"/>
            <wp:docPr id="171029309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710293092" name=""/>
                    <pic:cNvPicPr/>
                  </pic:nvPicPr>
                  <pic:blipFill>
                    <a:blip xmlns:r="http://schemas.openxmlformats.org/officeDocument/2006/relationships" r:embed="rId162815580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50B6" w:rsidP="00C050B6" w:rsidRDefault="00C050B6" w14:paraId="2EEFFF00" w14:textId="6594EC20">
      <w:pPr>
        <w:jc w:val="center"/>
      </w:pPr>
    </w:p>
    <w:p w:rsidR="7E26BBFE" w:rsidP="7E26BBFE" w:rsidRDefault="7E26BBFE" w14:paraId="3F46BB70" w14:textId="17138DD1">
      <w:pPr>
        <w:jc w:val="left"/>
      </w:pPr>
    </w:p>
    <w:p w:rsidR="30BD1D01" w:rsidP="7E26BBFE" w:rsidRDefault="30BD1D01" w14:paraId="5DBB16D1" w14:textId="2B11AC6A">
      <w:pPr>
        <w:jc w:val="left"/>
      </w:pPr>
    </w:p>
    <w:p w:rsidR="00C050B6" w:rsidP="00C050B6" w:rsidRDefault="00C050B6" w14:paraId="50AD4E24" w14:textId="766B72E0">
      <w:pPr>
        <w:jc w:val="center"/>
      </w:pPr>
    </w:p>
    <w:sectPr w:rsidR="00C050B6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F94"/>
    <w:rsid w:val="00006705"/>
    <w:rsid w:val="00404B6D"/>
    <w:rsid w:val="006E35C2"/>
    <w:rsid w:val="00AC4898"/>
    <w:rsid w:val="00C050B6"/>
    <w:rsid w:val="00D41CBD"/>
    <w:rsid w:val="00E57F94"/>
    <w:rsid w:val="00E74818"/>
    <w:rsid w:val="0D21F124"/>
    <w:rsid w:val="14C9E1D4"/>
    <w:rsid w:val="17B57400"/>
    <w:rsid w:val="19DC8220"/>
    <w:rsid w:val="1A2769D5"/>
    <w:rsid w:val="1B3C550A"/>
    <w:rsid w:val="1CBDBB15"/>
    <w:rsid w:val="1F8FFE1E"/>
    <w:rsid w:val="20B61D7A"/>
    <w:rsid w:val="2A480982"/>
    <w:rsid w:val="30BD1D01"/>
    <w:rsid w:val="37DD0A06"/>
    <w:rsid w:val="3A3D1D1C"/>
    <w:rsid w:val="3C307913"/>
    <w:rsid w:val="42C6D65B"/>
    <w:rsid w:val="49408951"/>
    <w:rsid w:val="4D991FA1"/>
    <w:rsid w:val="55B1DDBC"/>
    <w:rsid w:val="59517938"/>
    <w:rsid w:val="5FE6301D"/>
    <w:rsid w:val="678BE63F"/>
    <w:rsid w:val="68EED750"/>
    <w:rsid w:val="69FE8963"/>
    <w:rsid w:val="7315786A"/>
    <w:rsid w:val="7E26BBFE"/>
    <w:rsid w:val="7E645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A567A"/>
  <w15:chartTrackingRefBased/>
  <w15:docId w15:val="{D5C7B4C6-33C6-4326-8027-527FBCF14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line="480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57F94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7F94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7F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7F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7F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7F9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7F9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7F9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7F9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E57F9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E57F9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E57F9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E57F94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E57F94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E57F94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E57F94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E57F94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E57F9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7F94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E57F9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7F94"/>
    <w:pPr>
      <w:numPr>
        <w:ilvl w:val="1"/>
      </w:numPr>
      <w:spacing w:after="160"/>
      <w:ind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E57F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7F94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E57F9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7F9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57F9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7F9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E57F9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7F9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image" Target="/media/image8.png" Id="rId427547858" /><Relationship Type="http://schemas.openxmlformats.org/officeDocument/2006/relationships/image" Target="/media/image9.png" Id="rId735052892" /><Relationship Type="http://schemas.openxmlformats.org/officeDocument/2006/relationships/image" Target="/media/imagea.png" Id="rId1628155800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Brygid Marcela Cortés Cruz</dc:creator>
  <keywords/>
  <dc:description/>
  <lastModifiedBy>Brygid Marcela Cortés Cruz</lastModifiedBy>
  <revision>7</revision>
  <dcterms:created xsi:type="dcterms:W3CDTF">2025-04-22T00:56:00.0000000Z</dcterms:created>
  <dcterms:modified xsi:type="dcterms:W3CDTF">2025-08-25T16:38:41.7582661Z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2025-04-22T00:53:55Z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4ea4a656-9edc-40da-a018-0c4674999351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